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98229" w14:textId="77777777" w:rsidR="008D256C" w:rsidRDefault="008D256C" w:rsidP="008D256C">
      <w:pPr>
        <w:jc w:val="center"/>
        <w:rPr>
          <w:b/>
          <w:bCs/>
          <w:sz w:val="24"/>
          <w:szCs w:val="24"/>
        </w:rPr>
      </w:pPr>
      <w:r w:rsidRPr="00FC3312">
        <w:rPr>
          <w:b/>
          <w:bCs/>
          <w:sz w:val="24"/>
          <w:szCs w:val="24"/>
        </w:rPr>
        <w:t xml:space="preserve">City Council </w:t>
      </w:r>
      <w:r>
        <w:rPr>
          <w:b/>
          <w:bCs/>
          <w:sz w:val="24"/>
          <w:szCs w:val="24"/>
        </w:rPr>
        <w:t xml:space="preserve">Regular Council Meeting </w:t>
      </w:r>
      <w:r w:rsidRPr="00FC3312">
        <w:rPr>
          <w:b/>
          <w:bCs/>
          <w:sz w:val="24"/>
          <w:szCs w:val="24"/>
        </w:rPr>
        <w:t>Attendance Report</w:t>
      </w:r>
    </w:p>
    <w:p w14:paraId="56033FED" w14:textId="40CB516C" w:rsidR="008D256C" w:rsidRDefault="006A1447" w:rsidP="008D256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October - December</w:t>
      </w:r>
      <w:r w:rsidR="003F65DD">
        <w:rPr>
          <w:b/>
          <w:bCs/>
          <w:sz w:val="28"/>
          <w:szCs w:val="28"/>
        </w:rPr>
        <w:t xml:space="preserve"> </w:t>
      </w:r>
      <w:r w:rsidR="00CC4931">
        <w:rPr>
          <w:b/>
          <w:bCs/>
          <w:sz w:val="28"/>
          <w:szCs w:val="28"/>
        </w:rPr>
        <w:t>202</w:t>
      </w:r>
      <w:r w:rsidR="00D866CB">
        <w:rPr>
          <w:b/>
          <w:bCs/>
          <w:sz w:val="28"/>
          <w:szCs w:val="28"/>
        </w:rPr>
        <w:t>4</w:t>
      </w:r>
    </w:p>
    <w:p w14:paraId="3BAC41F2" w14:textId="77777777" w:rsidR="008D256C" w:rsidRDefault="008D256C" w:rsidP="008D256C">
      <w:pPr>
        <w:jc w:val="center"/>
        <w:rPr>
          <w:b/>
          <w:bCs/>
          <w:sz w:val="28"/>
          <w:szCs w:val="28"/>
        </w:rPr>
      </w:pPr>
    </w:p>
    <w:p w14:paraId="1010E63F" w14:textId="77777777" w:rsidR="00D866CB" w:rsidRPr="00FC1DA8" w:rsidRDefault="00D866CB" w:rsidP="00D866CB">
      <w:pPr>
        <w:spacing w:after="0"/>
        <w:rPr>
          <w:b/>
          <w:bCs/>
        </w:rPr>
      </w:pPr>
      <w:r>
        <w:t>Data source for Council Meetings: City Clerk</w:t>
      </w:r>
    </w:p>
    <w:p w14:paraId="735DC0BF" w14:textId="77777777" w:rsidR="00D866CB" w:rsidRDefault="00D866CB" w:rsidP="00D866CB">
      <w:pPr>
        <w:tabs>
          <w:tab w:val="left" w:pos="7512"/>
        </w:tabs>
        <w:spacing w:after="0"/>
      </w:pPr>
      <w:r w:rsidRPr="008147FF">
        <w:rPr>
          <w:b/>
          <w:bCs/>
        </w:rPr>
        <w:t>KEY</w:t>
      </w:r>
      <w:r w:rsidRPr="00695011">
        <w:t xml:space="preserve">: </w:t>
      </w:r>
      <w:r>
        <w:t>Green cell = present,</w:t>
      </w:r>
      <w:r w:rsidRPr="00695011">
        <w:t xml:space="preserve"> </w:t>
      </w:r>
      <w:r>
        <w:t xml:space="preserve">Grey cell = meeting cancelled, </w:t>
      </w:r>
      <w:r w:rsidRPr="00695011">
        <w:t>E=excused absence</w:t>
      </w:r>
      <w:r>
        <w:t xml:space="preserve">, U=unexcused absence </w:t>
      </w:r>
      <w:r>
        <w:tab/>
      </w:r>
    </w:p>
    <w:p w14:paraId="6EB852A0" w14:textId="77777777" w:rsidR="00D866CB" w:rsidRDefault="00D866CB" w:rsidP="00D866CB">
      <w:r>
        <w:t>*Medical Leave</w:t>
      </w:r>
    </w:p>
    <w:p w14:paraId="44AB69B2" w14:textId="239DD10E" w:rsidR="00563AD8" w:rsidRDefault="00563AD8"/>
    <w:p w14:paraId="21B58413" w14:textId="643016B8" w:rsidR="00D866CB" w:rsidRPr="003175E6" w:rsidRDefault="00D866CB" w:rsidP="00D866CB">
      <w:pPr>
        <w:rPr>
          <w:b/>
          <w:bCs/>
        </w:rPr>
      </w:pPr>
      <w:r w:rsidRPr="003175E6">
        <w:rPr>
          <w:b/>
          <w:bCs/>
        </w:rPr>
        <w:t>202</w:t>
      </w:r>
      <w:r>
        <w:rPr>
          <w:b/>
          <w:bCs/>
        </w:rPr>
        <w:t>4</w:t>
      </w:r>
      <w:r w:rsidRPr="003175E6">
        <w:rPr>
          <w:b/>
          <w:bCs/>
        </w:rPr>
        <w:t xml:space="preserve"> </w:t>
      </w:r>
      <w:r w:rsidR="006A1447">
        <w:rPr>
          <w:b/>
          <w:bCs/>
        </w:rPr>
        <w:t>Q4</w:t>
      </w:r>
    </w:p>
    <w:tbl>
      <w:tblPr>
        <w:tblStyle w:val="TableGrid"/>
        <w:tblW w:w="14498" w:type="dxa"/>
        <w:tblLook w:val="04A0" w:firstRow="1" w:lastRow="0" w:firstColumn="1" w:lastColumn="0" w:noHBand="0" w:noVBand="1"/>
      </w:tblPr>
      <w:tblGrid>
        <w:gridCol w:w="1617"/>
        <w:gridCol w:w="606"/>
        <w:gridCol w:w="628"/>
        <w:gridCol w:w="672"/>
        <w:gridCol w:w="717"/>
        <w:gridCol w:w="717"/>
        <w:gridCol w:w="717"/>
        <w:gridCol w:w="717"/>
        <w:gridCol w:w="761"/>
        <w:gridCol w:w="717"/>
        <w:gridCol w:w="761"/>
        <w:gridCol w:w="761"/>
        <w:gridCol w:w="761"/>
        <w:gridCol w:w="717"/>
        <w:gridCol w:w="761"/>
        <w:gridCol w:w="717"/>
        <w:gridCol w:w="717"/>
        <w:gridCol w:w="717"/>
        <w:gridCol w:w="717"/>
      </w:tblGrid>
      <w:tr w:rsidR="00E13030" w14:paraId="09A008DD" w14:textId="77777777" w:rsidTr="00E13030">
        <w:trPr>
          <w:trHeight w:val="20"/>
        </w:trPr>
        <w:tc>
          <w:tcPr>
            <w:tcW w:w="1617" w:type="dxa"/>
            <w:shd w:val="clear" w:color="auto" w:fill="DEEAF6" w:themeFill="accent5" w:themeFillTint="33"/>
          </w:tcPr>
          <w:p w14:paraId="4B9881A7" w14:textId="77777777" w:rsidR="00E13030" w:rsidRDefault="00E13030" w:rsidP="0056249F">
            <w:pPr>
              <w:rPr>
                <w:sz w:val="20"/>
                <w:szCs w:val="20"/>
              </w:rPr>
            </w:pPr>
            <w:r w:rsidRPr="00145293">
              <w:rPr>
                <w:sz w:val="20"/>
                <w:szCs w:val="20"/>
              </w:rPr>
              <w:t>Council</w:t>
            </w:r>
            <w:r>
              <w:rPr>
                <w:sz w:val="20"/>
                <w:szCs w:val="20"/>
              </w:rPr>
              <w:t>member</w:t>
            </w:r>
          </w:p>
          <w:p w14:paraId="34B2B8B6" w14:textId="77777777" w:rsidR="00E13030" w:rsidRPr="00145293" w:rsidRDefault="00E13030" w:rsidP="0056249F">
            <w:pPr>
              <w:rPr>
                <w:sz w:val="20"/>
                <w:szCs w:val="20"/>
              </w:rPr>
            </w:pPr>
            <w:r w:rsidRPr="00145293">
              <w:rPr>
                <w:sz w:val="20"/>
                <w:szCs w:val="20"/>
              </w:rPr>
              <w:t>by position</w:t>
            </w:r>
            <w:r>
              <w:rPr>
                <w:sz w:val="20"/>
                <w:szCs w:val="20"/>
              </w:rPr>
              <w:t xml:space="preserve"> number</w:t>
            </w:r>
          </w:p>
        </w:tc>
        <w:tc>
          <w:tcPr>
            <w:tcW w:w="606" w:type="dxa"/>
            <w:shd w:val="clear" w:color="auto" w:fill="DEEAF6" w:themeFill="accent5" w:themeFillTint="33"/>
          </w:tcPr>
          <w:p w14:paraId="248DD586" w14:textId="42F7F078" w:rsidR="00E13030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10/5 $ 1</w:t>
            </w:r>
          </w:p>
        </w:tc>
        <w:tc>
          <w:tcPr>
            <w:tcW w:w="628" w:type="dxa"/>
            <w:shd w:val="clear" w:color="auto" w:fill="DEEAF6" w:themeFill="accent5" w:themeFillTint="33"/>
          </w:tcPr>
          <w:p w14:paraId="4764FE2D" w14:textId="4FD11E8D" w:rsidR="00E13030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10/8 CSS</w:t>
            </w:r>
          </w:p>
        </w:tc>
        <w:tc>
          <w:tcPr>
            <w:tcW w:w="672" w:type="dxa"/>
            <w:shd w:val="clear" w:color="auto" w:fill="DEEAF6" w:themeFill="accent5" w:themeFillTint="33"/>
          </w:tcPr>
          <w:p w14:paraId="0877D8F2" w14:textId="32BF2AB6" w:rsidR="00E13030" w:rsidRPr="00145293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10/8 RCM</w:t>
            </w:r>
          </w:p>
        </w:tc>
        <w:tc>
          <w:tcPr>
            <w:tcW w:w="717" w:type="dxa"/>
            <w:shd w:val="clear" w:color="auto" w:fill="DEEAF6" w:themeFill="accent5" w:themeFillTint="33"/>
          </w:tcPr>
          <w:p w14:paraId="23893CB0" w14:textId="3E4571AB" w:rsidR="00E13030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10/10 SCM</w:t>
            </w:r>
          </w:p>
        </w:tc>
        <w:tc>
          <w:tcPr>
            <w:tcW w:w="717" w:type="dxa"/>
            <w:shd w:val="clear" w:color="auto" w:fill="DEEAF6" w:themeFill="accent5" w:themeFillTint="33"/>
          </w:tcPr>
          <w:p w14:paraId="498EAC34" w14:textId="030F923C" w:rsidR="00E13030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10/11 $ 2</w:t>
            </w:r>
          </w:p>
        </w:tc>
        <w:tc>
          <w:tcPr>
            <w:tcW w:w="717" w:type="dxa"/>
            <w:shd w:val="clear" w:color="auto" w:fill="DEEAF6" w:themeFill="accent5" w:themeFillTint="33"/>
          </w:tcPr>
          <w:p w14:paraId="72738CB0" w14:textId="044DC989" w:rsidR="00E13030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10/16 SCM</w:t>
            </w:r>
          </w:p>
        </w:tc>
        <w:tc>
          <w:tcPr>
            <w:tcW w:w="717" w:type="dxa"/>
            <w:shd w:val="clear" w:color="auto" w:fill="DEEAF6" w:themeFill="accent5" w:themeFillTint="33"/>
          </w:tcPr>
          <w:p w14:paraId="5E9314AC" w14:textId="1231B9BF" w:rsidR="00E13030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10/18 $ 3</w:t>
            </w:r>
          </w:p>
        </w:tc>
        <w:tc>
          <w:tcPr>
            <w:tcW w:w="761" w:type="dxa"/>
            <w:shd w:val="clear" w:color="auto" w:fill="DEEAF6" w:themeFill="accent5" w:themeFillTint="33"/>
          </w:tcPr>
          <w:p w14:paraId="2267EF2C" w14:textId="1DD428B7" w:rsidR="00E13030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10/22 SCSS</w:t>
            </w:r>
          </w:p>
        </w:tc>
        <w:tc>
          <w:tcPr>
            <w:tcW w:w="717" w:type="dxa"/>
            <w:shd w:val="clear" w:color="auto" w:fill="DEEAF6" w:themeFill="accent5" w:themeFillTint="33"/>
          </w:tcPr>
          <w:p w14:paraId="78CA7229" w14:textId="6256437D" w:rsidR="00E13030" w:rsidRPr="00145293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10/22 RCM</w:t>
            </w:r>
          </w:p>
        </w:tc>
        <w:tc>
          <w:tcPr>
            <w:tcW w:w="761" w:type="dxa"/>
            <w:shd w:val="clear" w:color="auto" w:fill="DEEAF6" w:themeFill="accent5" w:themeFillTint="33"/>
          </w:tcPr>
          <w:p w14:paraId="6A5084DB" w14:textId="104BD054" w:rsidR="00E13030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10/29 SCM</w:t>
            </w:r>
          </w:p>
        </w:tc>
        <w:tc>
          <w:tcPr>
            <w:tcW w:w="761" w:type="dxa"/>
            <w:shd w:val="clear" w:color="auto" w:fill="DEEAF6" w:themeFill="accent5" w:themeFillTint="33"/>
          </w:tcPr>
          <w:p w14:paraId="4217B44C" w14:textId="0DE1FF67" w:rsidR="00E13030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 SCM</w:t>
            </w:r>
          </w:p>
        </w:tc>
        <w:tc>
          <w:tcPr>
            <w:tcW w:w="761" w:type="dxa"/>
            <w:shd w:val="clear" w:color="auto" w:fill="DEEAF6" w:themeFill="accent5" w:themeFillTint="33"/>
          </w:tcPr>
          <w:p w14:paraId="098A7C38" w14:textId="767A04D1" w:rsidR="00E13030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11/19 SCSS</w:t>
            </w:r>
          </w:p>
        </w:tc>
        <w:tc>
          <w:tcPr>
            <w:tcW w:w="717" w:type="dxa"/>
            <w:shd w:val="clear" w:color="auto" w:fill="DEEAF6" w:themeFill="accent5" w:themeFillTint="33"/>
          </w:tcPr>
          <w:p w14:paraId="20CC246C" w14:textId="48B1A8CC" w:rsidR="00E13030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11/19 SCM</w:t>
            </w:r>
          </w:p>
        </w:tc>
        <w:tc>
          <w:tcPr>
            <w:tcW w:w="761" w:type="dxa"/>
            <w:shd w:val="clear" w:color="auto" w:fill="DEEAF6" w:themeFill="accent5" w:themeFillTint="33"/>
          </w:tcPr>
          <w:p w14:paraId="3F1DE473" w14:textId="30A67F3C" w:rsidR="00E13030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11/26 SCSS</w:t>
            </w:r>
          </w:p>
        </w:tc>
        <w:tc>
          <w:tcPr>
            <w:tcW w:w="717" w:type="dxa"/>
            <w:shd w:val="clear" w:color="auto" w:fill="DEEAF6" w:themeFill="accent5" w:themeFillTint="33"/>
          </w:tcPr>
          <w:p w14:paraId="529DFFED" w14:textId="62645BAD" w:rsidR="00E13030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11/26 RCM</w:t>
            </w:r>
          </w:p>
        </w:tc>
        <w:tc>
          <w:tcPr>
            <w:tcW w:w="717" w:type="dxa"/>
            <w:shd w:val="clear" w:color="auto" w:fill="DEEAF6" w:themeFill="accent5" w:themeFillTint="33"/>
          </w:tcPr>
          <w:p w14:paraId="54FB7148" w14:textId="348110F5" w:rsidR="00E13030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12/3 $ 4</w:t>
            </w:r>
          </w:p>
        </w:tc>
        <w:tc>
          <w:tcPr>
            <w:tcW w:w="717" w:type="dxa"/>
            <w:shd w:val="clear" w:color="auto" w:fill="DEEAF6" w:themeFill="accent5" w:themeFillTint="33"/>
          </w:tcPr>
          <w:p w14:paraId="127005E3" w14:textId="2A1A7B5D" w:rsidR="00E13030" w:rsidRPr="00145293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 CSS</w:t>
            </w:r>
          </w:p>
        </w:tc>
        <w:tc>
          <w:tcPr>
            <w:tcW w:w="717" w:type="dxa"/>
            <w:shd w:val="clear" w:color="auto" w:fill="DEEAF6" w:themeFill="accent5" w:themeFillTint="33"/>
          </w:tcPr>
          <w:p w14:paraId="6E9E8052" w14:textId="5F84C73E" w:rsidR="00E13030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 RCM</w:t>
            </w:r>
          </w:p>
        </w:tc>
      </w:tr>
      <w:tr w:rsidR="00E13030" w:rsidRPr="00145293" w14:paraId="61B9331D" w14:textId="77777777" w:rsidTr="00E13030">
        <w:trPr>
          <w:trHeight w:val="20"/>
        </w:trPr>
        <w:tc>
          <w:tcPr>
            <w:tcW w:w="1617" w:type="dxa"/>
            <w:shd w:val="clear" w:color="auto" w:fill="auto"/>
          </w:tcPr>
          <w:p w14:paraId="5B80BCE8" w14:textId="77777777" w:rsidR="00E13030" w:rsidRPr="00145293" w:rsidRDefault="00E13030" w:rsidP="0056249F">
            <w:pPr>
              <w:rPr>
                <w:sz w:val="20"/>
                <w:szCs w:val="20"/>
              </w:rPr>
            </w:pPr>
            <w:r w:rsidRPr="00145293">
              <w:rPr>
                <w:sz w:val="20"/>
                <w:szCs w:val="20"/>
              </w:rPr>
              <w:t>Senayet Negusse</w:t>
            </w:r>
          </w:p>
        </w:tc>
        <w:tc>
          <w:tcPr>
            <w:tcW w:w="606" w:type="dxa"/>
            <w:shd w:val="clear" w:color="auto" w:fill="92D050"/>
          </w:tcPr>
          <w:p w14:paraId="2CF75F47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92D050"/>
          </w:tcPr>
          <w:p w14:paraId="74DBFA14" w14:textId="70454866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92D050"/>
          </w:tcPr>
          <w:p w14:paraId="3615BD63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46B017AE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6A358C4C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6BCF8FA0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7975FAEC" w14:textId="55E92224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92D050"/>
          </w:tcPr>
          <w:p w14:paraId="63526CDC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auto"/>
          </w:tcPr>
          <w:p w14:paraId="7B0F5CFF" w14:textId="40256D96" w:rsidR="00E13030" w:rsidRPr="00145293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761" w:type="dxa"/>
            <w:shd w:val="clear" w:color="auto" w:fill="92D050"/>
          </w:tcPr>
          <w:p w14:paraId="2DB76491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92D050"/>
          </w:tcPr>
          <w:p w14:paraId="39F0E7AD" w14:textId="2E05C084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92D050"/>
          </w:tcPr>
          <w:p w14:paraId="176FA145" w14:textId="226C9084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308A86A5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</w:tcPr>
          <w:p w14:paraId="2583C086" w14:textId="206FE7A7" w:rsidR="00E13030" w:rsidRPr="00145293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717" w:type="dxa"/>
            <w:shd w:val="clear" w:color="auto" w:fill="92D050"/>
          </w:tcPr>
          <w:p w14:paraId="4D5C32B8" w14:textId="78D1D921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1FBFD937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6512A152" w14:textId="4D35B078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16C3B6E2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</w:tr>
      <w:tr w:rsidR="00E13030" w:rsidRPr="00145293" w14:paraId="4F49DF1B" w14:textId="77777777" w:rsidTr="00E13030">
        <w:trPr>
          <w:trHeight w:val="20"/>
        </w:trPr>
        <w:tc>
          <w:tcPr>
            <w:tcW w:w="1617" w:type="dxa"/>
            <w:shd w:val="clear" w:color="auto" w:fill="auto"/>
          </w:tcPr>
          <w:p w14:paraId="18EAD57A" w14:textId="77777777" w:rsidR="00E13030" w:rsidRPr="00145293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Jake Simpson</w:t>
            </w:r>
          </w:p>
        </w:tc>
        <w:tc>
          <w:tcPr>
            <w:tcW w:w="606" w:type="dxa"/>
            <w:shd w:val="clear" w:color="auto" w:fill="92D050"/>
          </w:tcPr>
          <w:p w14:paraId="3AF7CDCE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92D050"/>
          </w:tcPr>
          <w:p w14:paraId="040C590E" w14:textId="290EE1C3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92D050"/>
          </w:tcPr>
          <w:p w14:paraId="68C1163F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14:paraId="6B053C3A" w14:textId="6EA40C4C" w:rsidR="00E13030" w:rsidRPr="00145293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</w:p>
        </w:tc>
        <w:tc>
          <w:tcPr>
            <w:tcW w:w="717" w:type="dxa"/>
            <w:shd w:val="clear" w:color="auto" w:fill="92D050"/>
          </w:tcPr>
          <w:p w14:paraId="6D63E245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03F2D219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24B8B379" w14:textId="14C5D115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92D050"/>
          </w:tcPr>
          <w:p w14:paraId="31BABE57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527F5683" w14:textId="6C2710C1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92D050"/>
          </w:tcPr>
          <w:p w14:paraId="7BA58236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92D050"/>
          </w:tcPr>
          <w:p w14:paraId="6CD86D05" w14:textId="6F99D5A1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92D050"/>
          </w:tcPr>
          <w:p w14:paraId="7A26C171" w14:textId="69F4BBE0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3BD814CC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92D050"/>
          </w:tcPr>
          <w:p w14:paraId="50750ED1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6BA29C9D" w14:textId="4A7DA022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14:paraId="0997B72A" w14:textId="2234B2D0" w:rsidR="00E13030" w:rsidRPr="00145293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717" w:type="dxa"/>
            <w:shd w:val="clear" w:color="auto" w:fill="auto"/>
          </w:tcPr>
          <w:p w14:paraId="585F3050" w14:textId="5674694F" w:rsidR="00E13030" w:rsidRPr="00145293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717" w:type="dxa"/>
            <w:shd w:val="clear" w:color="auto" w:fill="auto"/>
          </w:tcPr>
          <w:p w14:paraId="56CD61E0" w14:textId="58D346BB" w:rsidR="00E13030" w:rsidRPr="00145293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</w:tr>
      <w:tr w:rsidR="00E13030" w:rsidRPr="00145293" w14:paraId="1D68B087" w14:textId="77777777" w:rsidTr="00E13030">
        <w:trPr>
          <w:trHeight w:val="20"/>
        </w:trPr>
        <w:tc>
          <w:tcPr>
            <w:tcW w:w="1617" w:type="dxa"/>
            <w:shd w:val="clear" w:color="auto" w:fill="auto"/>
          </w:tcPr>
          <w:p w14:paraId="6000FF20" w14:textId="77777777" w:rsidR="00E13030" w:rsidRPr="00145293" w:rsidRDefault="00E13030" w:rsidP="0056249F">
            <w:pPr>
              <w:rPr>
                <w:sz w:val="20"/>
                <w:szCs w:val="20"/>
              </w:rPr>
            </w:pPr>
            <w:r w:rsidRPr="00145293">
              <w:rPr>
                <w:sz w:val="20"/>
                <w:szCs w:val="20"/>
              </w:rPr>
              <w:t>Peter Kwon</w:t>
            </w:r>
          </w:p>
        </w:tc>
        <w:tc>
          <w:tcPr>
            <w:tcW w:w="606" w:type="dxa"/>
            <w:shd w:val="clear" w:color="auto" w:fill="92D050"/>
          </w:tcPr>
          <w:p w14:paraId="2AABBB3A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92D050"/>
          </w:tcPr>
          <w:p w14:paraId="2148532E" w14:textId="4F9F3B1E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92D050"/>
          </w:tcPr>
          <w:p w14:paraId="6EABDC68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5022D525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14:paraId="29660E5E" w14:textId="22D6D258" w:rsidR="00E13030" w:rsidRPr="00145293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</w:p>
        </w:tc>
        <w:tc>
          <w:tcPr>
            <w:tcW w:w="717" w:type="dxa"/>
            <w:shd w:val="clear" w:color="auto" w:fill="92D050"/>
          </w:tcPr>
          <w:p w14:paraId="6CDB3594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4B3F1046" w14:textId="1572B6CB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92D050"/>
          </w:tcPr>
          <w:p w14:paraId="755C2042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523373AC" w14:textId="6424DDC1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92D050"/>
          </w:tcPr>
          <w:p w14:paraId="5788B2E5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92D050"/>
          </w:tcPr>
          <w:p w14:paraId="0760CFB1" w14:textId="17815438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92D050"/>
          </w:tcPr>
          <w:p w14:paraId="1AE96AEC" w14:textId="45DB4131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07B7A69F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92D050"/>
          </w:tcPr>
          <w:p w14:paraId="155C6545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2B7FCECC" w14:textId="35C6594B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579240BC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612D21F4" w14:textId="1C5A844D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1B7C702D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</w:tr>
      <w:tr w:rsidR="00E13030" w:rsidRPr="00145293" w14:paraId="5340C130" w14:textId="77777777" w:rsidTr="00E13030">
        <w:trPr>
          <w:trHeight w:val="20"/>
        </w:trPr>
        <w:tc>
          <w:tcPr>
            <w:tcW w:w="1617" w:type="dxa"/>
            <w:shd w:val="clear" w:color="auto" w:fill="auto"/>
          </w:tcPr>
          <w:p w14:paraId="5448DDEB" w14:textId="77777777" w:rsidR="00E13030" w:rsidRPr="00145293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Mohamed Egal</w:t>
            </w:r>
          </w:p>
        </w:tc>
        <w:tc>
          <w:tcPr>
            <w:tcW w:w="606" w:type="dxa"/>
            <w:shd w:val="clear" w:color="auto" w:fill="92D050"/>
          </w:tcPr>
          <w:p w14:paraId="703ED586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92D050"/>
          </w:tcPr>
          <w:p w14:paraId="0A766707" w14:textId="193A64EF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92D050"/>
          </w:tcPr>
          <w:p w14:paraId="7B5B252C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3AB49A70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3E263582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04A382C9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7ED1DC96" w14:textId="30A35292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92D050"/>
          </w:tcPr>
          <w:p w14:paraId="5FBBFB45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72ADFA93" w14:textId="6A4E7A70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92D050"/>
          </w:tcPr>
          <w:p w14:paraId="73865514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92D050"/>
          </w:tcPr>
          <w:p w14:paraId="019BAA1D" w14:textId="3243F121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92D050"/>
          </w:tcPr>
          <w:p w14:paraId="1772C155" w14:textId="280C7971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286F8AF5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92D050"/>
          </w:tcPr>
          <w:p w14:paraId="36940419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5A32B1DE" w14:textId="14A5C570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0A08A8DE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65DE7BD2" w14:textId="20CA4012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23410FE4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</w:tr>
      <w:tr w:rsidR="00E13030" w:rsidRPr="00145293" w14:paraId="3C4069A5" w14:textId="77777777" w:rsidTr="00E13030">
        <w:trPr>
          <w:trHeight w:val="20"/>
        </w:trPr>
        <w:tc>
          <w:tcPr>
            <w:tcW w:w="1617" w:type="dxa"/>
            <w:shd w:val="clear" w:color="auto" w:fill="auto"/>
          </w:tcPr>
          <w:p w14:paraId="76403D54" w14:textId="77777777" w:rsidR="00E13030" w:rsidRPr="00145293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James Lovell</w:t>
            </w:r>
          </w:p>
        </w:tc>
        <w:tc>
          <w:tcPr>
            <w:tcW w:w="606" w:type="dxa"/>
            <w:shd w:val="clear" w:color="auto" w:fill="92D050"/>
          </w:tcPr>
          <w:p w14:paraId="4F22EC73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92D050"/>
          </w:tcPr>
          <w:p w14:paraId="197DB920" w14:textId="3592786E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92D050"/>
          </w:tcPr>
          <w:p w14:paraId="0733D2FA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2F9DA323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4B1A638D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2C7D6999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5FF6FC3E" w14:textId="0FDD0109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</w:tcPr>
          <w:p w14:paraId="1C697008" w14:textId="63D3670E" w:rsidR="00E13030" w:rsidRPr="00145293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717" w:type="dxa"/>
            <w:shd w:val="clear" w:color="auto" w:fill="92D050"/>
          </w:tcPr>
          <w:p w14:paraId="6A3165D5" w14:textId="49A36513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92D050"/>
          </w:tcPr>
          <w:p w14:paraId="1A5020CC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92D050"/>
          </w:tcPr>
          <w:p w14:paraId="7CCCC5C1" w14:textId="037AD528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92D050"/>
          </w:tcPr>
          <w:p w14:paraId="041C923F" w14:textId="4BD9C7A4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572323A6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92D050"/>
          </w:tcPr>
          <w:p w14:paraId="02D8D816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7A1B69F3" w14:textId="676E0593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14:paraId="689F91DC" w14:textId="5ABCA942" w:rsidR="00E13030" w:rsidRPr="00145293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717" w:type="dxa"/>
            <w:shd w:val="clear" w:color="auto" w:fill="92D050"/>
          </w:tcPr>
          <w:p w14:paraId="08BC7688" w14:textId="0942F43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411BFE92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</w:tr>
      <w:tr w:rsidR="00E13030" w:rsidRPr="00145293" w14:paraId="251572C3" w14:textId="77777777" w:rsidTr="00E13030">
        <w:trPr>
          <w:trHeight w:val="20"/>
        </w:trPr>
        <w:tc>
          <w:tcPr>
            <w:tcW w:w="1617" w:type="dxa"/>
            <w:shd w:val="clear" w:color="auto" w:fill="auto"/>
          </w:tcPr>
          <w:p w14:paraId="0E21C4C6" w14:textId="77777777" w:rsidR="00E13030" w:rsidRPr="00145293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Iris Guzmán </w:t>
            </w:r>
          </w:p>
        </w:tc>
        <w:tc>
          <w:tcPr>
            <w:tcW w:w="606" w:type="dxa"/>
            <w:shd w:val="clear" w:color="auto" w:fill="92D050"/>
          </w:tcPr>
          <w:p w14:paraId="6DD129CC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92D050"/>
          </w:tcPr>
          <w:p w14:paraId="40868DA3" w14:textId="09D5E57A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92D050"/>
          </w:tcPr>
          <w:p w14:paraId="04F4786A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7FB47F86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14:paraId="514743AF" w14:textId="265038E9" w:rsidR="00E13030" w:rsidRPr="00145293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</w:p>
        </w:tc>
        <w:tc>
          <w:tcPr>
            <w:tcW w:w="717" w:type="dxa"/>
            <w:shd w:val="clear" w:color="auto" w:fill="92D050"/>
          </w:tcPr>
          <w:p w14:paraId="1F52C30F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719DC422" w14:textId="6248D651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92D050"/>
          </w:tcPr>
          <w:p w14:paraId="3914F91F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31BC37F3" w14:textId="13FBAC7D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92D050"/>
          </w:tcPr>
          <w:p w14:paraId="17D60F54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</w:tcPr>
          <w:p w14:paraId="543AC4B6" w14:textId="320FBA6E" w:rsidR="00E13030" w:rsidRPr="00145293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761" w:type="dxa"/>
            <w:shd w:val="clear" w:color="auto" w:fill="92D050"/>
          </w:tcPr>
          <w:p w14:paraId="1CBB3D05" w14:textId="56CB66FC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5620B731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</w:tcPr>
          <w:p w14:paraId="48B92857" w14:textId="0016B568" w:rsidR="00E13030" w:rsidRPr="00145293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717" w:type="dxa"/>
            <w:shd w:val="clear" w:color="auto" w:fill="auto"/>
          </w:tcPr>
          <w:p w14:paraId="4020AC7E" w14:textId="53E664E3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14:paraId="6A8F6BFC" w14:textId="12B61EB3" w:rsidR="00E13030" w:rsidRPr="00145293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717" w:type="dxa"/>
            <w:shd w:val="clear" w:color="auto" w:fill="auto"/>
          </w:tcPr>
          <w:p w14:paraId="40862182" w14:textId="4AF8E187" w:rsidR="00E13030" w:rsidRPr="00145293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717" w:type="dxa"/>
            <w:shd w:val="clear" w:color="auto" w:fill="92D050"/>
          </w:tcPr>
          <w:p w14:paraId="74C059DB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</w:tr>
      <w:tr w:rsidR="00E13030" w:rsidRPr="00145293" w14:paraId="4D85D573" w14:textId="77777777" w:rsidTr="00E13030">
        <w:trPr>
          <w:trHeight w:val="20"/>
        </w:trPr>
        <w:tc>
          <w:tcPr>
            <w:tcW w:w="1617" w:type="dxa"/>
            <w:shd w:val="clear" w:color="auto" w:fill="auto"/>
          </w:tcPr>
          <w:p w14:paraId="42E077BC" w14:textId="77777777" w:rsidR="00E13030" w:rsidRPr="00145293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Joe Vinson</w:t>
            </w:r>
          </w:p>
        </w:tc>
        <w:tc>
          <w:tcPr>
            <w:tcW w:w="606" w:type="dxa"/>
            <w:shd w:val="clear" w:color="auto" w:fill="92D050"/>
          </w:tcPr>
          <w:p w14:paraId="2A56C992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92D050"/>
          </w:tcPr>
          <w:p w14:paraId="385E396B" w14:textId="0C3D64F5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92D050"/>
          </w:tcPr>
          <w:p w14:paraId="11CD9AB6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269D0B2A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2E7A2278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5A61CDE4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0A679A4E" w14:textId="4511E3ED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92D050"/>
          </w:tcPr>
          <w:p w14:paraId="1F4A2755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17B4ED9E" w14:textId="74A5FF90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92D050"/>
          </w:tcPr>
          <w:p w14:paraId="28346D3A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92D050"/>
          </w:tcPr>
          <w:p w14:paraId="2F4203A6" w14:textId="0A16CFF4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92D050"/>
          </w:tcPr>
          <w:p w14:paraId="130C9467" w14:textId="6D995AEC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64A5EA43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92D050"/>
          </w:tcPr>
          <w:p w14:paraId="707016F4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4C190B0B" w14:textId="024D743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92D050"/>
          </w:tcPr>
          <w:p w14:paraId="62B70481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auto"/>
          </w:tcPr>
          <w:p w14:paraId="77C984C0" w14:textId="48F0CC1D" w:rsidR="00E13030" w:rsidRPr="00145293" w:rsidRDefault="00E13030" w:rsidP="00562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717" w:type="dxa"/>
            <w:shd w:val="clear" w:color="auto" w:fill="92D050"/>
          </w:tcPr>
          <w:p w14:paraId="08F6BF33" w14:textId="77777777" w:rsidR="00E13030" w:rsidRPr="00145293" w:rsidRDefault="00E13030" w:rsidP="0056249F">
            <w:pPr>
              <w:rPr>
                <w:sz w:val="20"/>
                <w:szCs w:val="20"/>
              </w:rPr>
            </w:pPr>
          </w:p>
        </w:tc>
      </w:tr>
    </w:tbl>
    <w:p w14:paraId="225A7EEF" w14:textId="77777777" w:rsidR="00D866CB" w:rsidRDefault="00D866CB" w:rsidP="00D866CB"/>
    <w:p w14:paraId="04C46EB8" w14:textId="77777777" w:rsidR="00D866CB" w:rsidRDefault="00D866CB" w:rsidP="00D866CB"/>
    <w:p w14:paraId="2CC48F08" w14:textId="77777777" w:rsidR="00D866CB" w:rsidRDefault="00D866CB" w:rsidP="003E41B3"/>
    <w:sectPr w:rsidR="00D866CB" w:rsidSect="0002263D">
      <w:pgSz w:w="15840" w:h="12240" w:orient="landscape"/>
      <w:pgMar w:top="864" w:right="432" w:bottom="864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56C"/>
    <w:rsid w:val="00017B74"/>
    <w:rsid w:val="0002263D"/>
    <w:rsid w:val="00143C0F"/>
    <w:rsid w:val="001945B7"/>
    <w:rsid w:val="00255A3C"/>
    <w:rsid w:val="00260CC6"/>
    <w:rsid w:val="003175E6"/>
    <w:rsid w:val="003320C0"/>
    <w:rsid w:val="00376938"/>
    <w:rsid w:val="00380ADF"/>
    <w:rsid w:val="00387264"/>
    <w:rsid w:val="003E41B3"/>
    <w:rsid w:val="003F65DD"/>
    <w:rsid w:val="0042178A"/>
    <w:rsid w:val="00467D72"/>
    <w:rsid w:val="00563AD8"/>
    <w:rsid w:val="005E619E"/>
    <w:rsid w:val="006A1447"/>
    <w:rsid w:val="008D256C"/>
    <w:rsid w:val="009639CD"/>
    <w:rsid w:val="00A14F42"/>
    <w:rsid w:val="00AA1EE4"/>
    <w:rsid w:val="00C36B5D"/>
    <w:rsid w:val="00CC4931"/>
    <w:rsid w:val="00CD4A51"/>
    <w:rsid w:val="00D866CB"/>
    <w:rsid w:val="00E13030"/>
    <w:rsid w:val="00F2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B33E4"/>
  <w15:chartTrackingRefBased/>
  <w15:docId w15:val="{20FC938F-929F-4D6E-95C5-EE6990645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25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2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597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Lesa Ellis</dc:creator>
  <cp:keywords/>
  <dc:description/>
  <cp:lastModifiedBy>Lesa Ellis</cp:lastModifiedBy>
  <cp:revision>2</cp:revision>
  <dcterms:created xsi:type="dcterms:W3CDTF">2025-01-13T19:54:00Z</dcterms:created>
  <dcterms:modified xsi:type="dcterms:W3CDTF">2025-01-13T19:54:00Z</dcterms:modified>
</cp:coreProperties>
</file>